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7F" w:rsidRPr="00857CA9" w:rsidRDefault="00925490" w:rsidP="00C15BEE">
      <w:pPr>
        <w:spacing w:beforeLines="50" w:before="180" w:afterLines="50" w:after="180"/>
        <w:jc w:val="center"/>
        <w:rPr>
          <w:rFonts w:ascii="Rockwell" w:eastAsia="微軟正黑體" w:hAnsi="Rockwell"/>
          <w:b/>
          <w:sz w:val="28"/>
          <w:szCs w:val="28"/>
        </w:rPr>
      </w:pPr>
      <w:r w:rsidRPr="00857CA9">
        <w:rPr>
          <w:rFonts w:ascii="Rockwell" w:eastAsia="微軟正黑體" w:hAnsi="Rockwell"/>
          <w:b/>
          <w:sz w:val="28"/>
          <w:szCs w:val="28"/>
        </w:rPr>
        <w:t>徵求教師支援</w:t>
      </w:r>
      <w:r w:rsidR="00130FED" w:rsidRPr="00857CA9">
        <w:rPr>
          <w:rFonts w:ascii="Rockwell" w:eastAsia="微軟正黑體" w:hAnsi="Rockwell"/>
          <w:b/>
          <w:sz w:val="28"/>
          <w:szCs w:val="28"/>
        </w:rPr>
        <w:t>104-</w:t>
      </w:r>
      <w:r w:rsidR="007D4BF6" w:rsidRPr="00857CA9">
        <w:rPr>
          <w:rFonts w:ascii="Rockwell" w:eastAsia="微軟正黑體" w:hAnsi="Rockwell"/>
          <w:b/>
          <w:sz w:val="28"/>
          <w:szCs w:val="28"/>
        </w:rPr>
        <w:t>2</w:t>
      </w:r>
      <w:r w:rsidR="00130FED" w:rsidRPr="00857CA9">
        <w:rPr>
          <w:rFonts w:ascii="Rockwell" w:eastAsia="微軟正黑體" w:hAnsi="Rockwell"/>
          <w:b/>
          <w:sz w:val="28"/>
          <w:szCs w:val="28"/>
        </w:rPr>
        <w:t>學期</w:t>
      </w:r>
      <w:r w:rsidRPr="00857CA9">
        <w:rPr>
          <w:rFonts w:ascii="Rockwell" w:eastAsia="微軟正黑體" w:hAnsi="Rockwell"/>
          <w:b/>
          <w:sz w:val="28"/>
          <w:szCs w:val="28"/>
        </w:rPr>
        <w:t>課程需求</w:t>
      </w:r>
      <w:r w:rsidR="002B1E67" w:rsidRPr="00857CA9">
        <w:rPr>
          <w:rFonts w:ascii="Rockwell" w:eastAsia="微軟正黑體" w:hAnsi="Rockwell"/>
          <w:b/>
          <w:sz w:val="28"/>
          <w:szCs w:val="28"/>
        </w:rPr>
        <w:t>情形</w:t>
      </w:r>
    </w:p>
    <w:tbl>
      <w:tblPr>
        <w:tblStyle w:val="1-5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1418"/>
        <w:gridCol w:w="4819"/>
        <w:gridCol w:w="3402"/>
      </w:tblGrid>
      <w:tr w:rsidR="002B1E67" w:rsidRPr="00857CA9" w:rsidTr="00EF2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Pr="00857CA9" w:rsidRDefault="002B1E67" w:rsidP="002B1E67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編號</w:t>
            </w:r>
          </w:p>
        </w:tc>
        <w:tc>
          <w:tcPr>
            <w:tcW w:w="2552" w:type="dxa"/>
            <w:vAlign w:val="center"/>
          </w:tcPr>
          <w:p w:rsidR="002B1E67" w:rsidRPr="00857CA9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開課單位</w:t>
            </w:r>
          </w:p>
        </w:tc>
        <w:tc>
          <w:tcPr>
            <w:tcW w:w="2409" w:type="dxa"/>
            <w:vAlign w:val="center"/>
          </w:tcPr>
          <w:p w:rsidR="002B1E67" w:rsidRPr="00857CA9" w:rsidRDefault="002B1E67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科目名稱</w:t>
            </w:r>
            <w:r w:rsidR="00130FED" w:rsidRPr="00857CA9">
              <w:rPr>
                <w:rFonts w:ascii="Rockwell" w:eastAsia="微軟正黑體" w:hAnsi="Rockwell"/>
              </w:rPr>
              <w:t>/</w:t>
            </w:r>
            <w:r w:rsidR="00130FED" w:rsidRPr="00857CA9">
              <w:rPr>
                <w:rFonts w:ascii="Rockwell" w:eastAsia="微軟正黑體" w:hAnsi="Rockwell"/>
              </w:rPr>
              <w:t>開課學制</w:t>
            </w:r>
          </w:p>
        </w:tc>
        <w:tc>
          <w:tcPr>
            <w:tcW w:w="1418" w:type="dxa"/>
            <w:vAlign w:val="center"/>
          </w:tcPr>
          <w:p w:rsidR="002B1E67" w:rsidRPr="00857CA9" w:rsidRDefault="002B1E67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學分</w:t>
            </w:r>
            <w:r w:rsidRPr="00857CA9">
              <w:rPr>
                <w:rFonts w:ascii="Rockwell" w:eastAsia="微軟正黑體" w:hAnsi="Rockwell"/>
              </w:rPr>
              <w:t>/</w:t>
            </w:r>
            <w:r w:rsidRPr="00857CA9">
              <w:rPr>
                <w:rFonts w:ascii="Rockwell" w:eastAsia="微軟正黑體" w:hAnsi="Rockwell"/>
              </w:rPr>
              <w:t>時數</w:t>
            </w:r>
          </w:p>
        </w:tc>
        <w:tc>
          <w:tcPr>
            <w:tcW w:w="4819" w:type="dxa"/>
            <w:vAlign w:val="center"/>
          </w:tcPr>
          <w:p w:rsidR="002B1E67" w:rsidRPr="00857CA9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授課教師宜具條件</w:t>
            </w:r>
          </w:p>
        </w:tc>
        <w:tc>
          <w:tcPr>
            <w:tcW w:w="3402" w:type="dxa"/>
            <w:vAlign w:val="center"/>
          </w:tcPr>
          <w:p w:rsidR="002B1E67" w:rsidRPr="00857CA9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備註</w:t>
            </w:r>
          </w:p>
        </w:tc>
      </w:tr>
      <w:tr w:rsidR="00130FED" w:rsidRPr="00857CA9" w:rsidTr="00EF2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30FED" w:rsidRPr="00857CA9" w:rsidRDefault="00130FED" w:rsidP="00130FED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1</w:t>
            </w:r>
          </w:p>
        </w:tc>
        <w:tc>
          <w:tcPr>
            <w:tcW w:w="2552" w:type="dxa"/>
            <w:vAlign w:val="center"/>
          </w:tcPr>
          <w:p w:rsidR="00130FED" w:rsidRPr="00857CA9" w:rsidRDefault="007D4BF6" w:rsidP="00D8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中</w:t>
            </w:r>
            <w:r w:rsidR="00D85EBD">
              <w:rPr>
                <w:rFonts w:ascii="Rockwell" w:eastAsia="微軟正黑體" w:hAnsi="Rockwell" w:hint="eastAsia"/>
              </w:rPr>
              <w:t>國</w:t>
            </w:r>
            <w:r w:rsidRPr="00857CA9">
              <w:rPr>
                <w:rFonts w:ascii="Rockwell" w:eastAsia="微軟正黑體" w:hAnsi="Rockwell"/>
              </w:rPr>
              <w:t>語文學系</w:t>
            </w:r>
          </w:p>
        </w:tc>
        <w:tc>
          <w:tcPr>
            <w:tcW w:w="2409" w:type="dxa"/>
            <w:vAlign w:val="center"/>
          </w:tcPr>
          <w:p w:rsidR="00130FED" w:rsidRPr="00857CA9" w:rsidRDefault="007D4BF6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中文能力與涵養</w:t>
            </w:r>
          </w:p>
        </w:tc>
        <w:tc>
          <w:tcPr>
            <w:tcW w:w="1418" w:type="dxa"/>
            <w:vAlign w:val="center"/>
          </w:tcPr>
          <w:p w:rsidR="00130FED" w:rsidRPr="00857CA9" w:rsidRDefault="007D4BF6" w:rsidP="001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3/3</w:t>
            </w:r>
          </w:p>
        </w:tc>
        <w:tc>
          <w:tcPr>
            <w:tcW w:w="4819" w:type="dxa"/>
            <w:vAlign w:val="center"/>
          </w:tcPr>
          <w:p w:rsidR="00130FED" w:rsidRPr="00857CA9" w:rsidRDefault="00EF2A7A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具</w:t>
            </w:r>
            <w:r w:rsidR="007D4BF6" w:rsidRPr="00857CA9">
              <w:rPr>
                <w:rFonts w:ascii="Rockwell" w:eastAsia="微軟正黑體" w:hAnsi="Rockwell"/>
              </w:rPr>
              <w:t>中國語文研究相關碩士學位以上資格者</w:t>
            </w:r>
          </w:p>
        </w:tc>
        <w:tc>
          <w:tcPr>
            <w:tcW w:w="3402" w:type="dxa"/>
            <w:vAlign w:val="center"/>
          </w:tcPr>
          <w:p w:rsidR="00130FED" w:rsidRPr="00857CA9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  <w:tr w:rsidR="00130FED" w:rsidRPr="00857CA9" w:rsidTr="00EF2A7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30FED" w:rsidRPr="00857CA9" w:rsidRDefault="00130FED" w:rsidP="00130FED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2</w:t>
            </w:r>
          </w:p>
        </w:tc>
        <w:tc>
          <w:tcPr>
            <w:tcW w:w="2552" w:type="dxa"/>
            <w:vAlign w:val="center"/>
          </w:tcPr>
          <w:p w:rsidR="00130FED" w:rsidRPr="00857CA9" w:rsidRDefault="007D4BF6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中</w:t>
            </w:r>
            <w:r w:rsidR="00D85EBD">
              <w:rPr>
                <w:rFonts w:ascii="Rockwell" w:eastAsia="微軟正黑體" w:hAnsi="Rockwell" w:hint="eastAsia"/>
              </w:rPr>
              <w:t>國</w:t>
            </w:r>
            <w:r w:rsidRPr="00857CA9">
              <w:rPr>
                <w:rFonts w:ascii="Rockwell" w:eastAsia="微軟正黑體" w:hAnsi="Rockwell"/>
              </w:rPr>
              <w:t>語文學系</w:t>
            </w:r>
          </w:p>
        </w:tc>
        <w:tc>
          <w:tcPr>
            <w:tcW w:w="2409" w:type="dxa"/>
            <w:vAlign w:val="center"/>
          </w:tcPr>
          <w:p w:rsidR="00130FED" w:rsidRPr="00857CA9" w:rsidRDefault="00EF2A7A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華語多媒體與電腦輔助教學</w:t>
            </w:r>
          </w:p>
        </w:tc>
        <w:tc>
          <w:tcPr>
            <w:tcW w:w="1418" w:type="dxa"/>
            <w:vAlign w:val="center"/>
          </w:tcPr>
          <w:p w:rsidR="00130FED" w:rsidRPr="00857CA9" w:rsidRDefault="00EF2A7A" w:rsidP="001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2/2</w:t>
            </w:r>
          </w:p>
        </w:tc>
        <w:tc>
          <w:tcPr>
            <w:tcW w:w="4819" w:type="dxa"/>
            <w:vAlign w:val="center"/>
          </w:tcPr>
          <w:p w:rsidR="00130FED" w:rsidRPr="00857CA9" w:rsidRDefault="00EF2A7A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具華語教學或教育及多媒體運用相關背景</w:t>
            </w:r>
          </w:p>
        </w:tc>
        <w:tc>
          <w:tcPr>
            <w:tcW w:w="3402" w:type="dxa"/>
            <w:vAlign w:val="center"/>
          </w:tcPr>
          <w:p w:rsidR="00130FED" w:rsidRPr="00857CA9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  <w:tr w:rsidR="00B74C36" w:rsidRPr="00857CA9" w:rsidTr="00EF2A7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74C36" w:rsidRPr="00857CA9" w:rsidRDefault="00B74C36" w:rsidP="00B74C36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3</w:t>
            </w:r>
          </w:p>
        </w:tc>
        <w:tc>
          <w:tcPr>
            <w:tcW w:w="2552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財務金融學系</w:t>
            </w:r>
          </w:p>
        </w:tc>
        <w:tc>
          <w:tcPr>
            <w:tcW w:w="240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財經英文</w:t>
            </w:r>
          </w:p>
        </w:tc>
        <w:tc>
          <w:tcPr>
            <w:tcW w:w="1418" w:type="dxa"/>
            <w:vAlign w:val="center"/>
          </w:tcPr>
          <w:p w:rsidR="00B74C36" w:rsidRPr="00857CA9" w:rsidRDefault="00B74C36" w:rsidP="00B74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857CA9">
              <w:rPr>
                <w:rFonts w:ascii="Rockwell" w:eastAsia="微軟正黑體" w:hAnsi="Rockwell"/>
              </w:rPr>
              <w:t>3/3</w:t>
            </w:r>
          </w:p>
        </w:tc>
        <w:tc>
          <w:tcPr>
            <w:tcW w:w="481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1.</w:t>
            </w:r>
            <w:r w:rsidRPr="00857CA9">
              <w:rPr>
                <w:rFonts w:ascii="Rockwell" w:eastAsia="微軟正黑體" w:hAnsi="Rockwell"/>
              </w:rPr>
              <w:t>具豐富的財經英文授課經驗</w:t>
            </w:r>
          </w:p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2.</w:t>
            </w:r>
            <w:r w:rsidRPr="00857CA9">
              <w:rPr>
                <w:rFonts w:ascii="Rockwell" w:eastAsia="微軟正黑體" w:hAnsi="Rockwell"/>
              </w:rPr>
              <w:t>職級為副教授以上且具商管博士背景</w:t>
            </w:r>
          </w:p>
        </w:tc>
        <w:tc>
          <w:tcPr>
            <w:tcW w:w="3402" w:type="dxa"/>
            <w:vAlign w:val="center"/>
          </w:tcPr>
          <w:p w:rsidR="00B74C36" w:rsidRPr="00857CA9" w:rsidRDefault="00B74C36" w:rsidP="00B74C3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  <w:tr w:rsidR="00B74C36" w:rsidRPr="00857CA9" w:rsidTr="00CC4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74C36" w:rsidRPr="00857CA9" w:rsidRDefault="00B74C36" w:rsidP="00B74C36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4</w:t>
            </w:r>
          </w:p>
        </w:tc>
        <w:tc>
          <w:tcPr>
            <w:tcW w:w="2552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資訊管理學系</w:t>
            </w:r>
          </w:p>
        </w:tc>
        <w:tc>
          <w:tcPr>
            <w:tcW w:w="240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物件導向技術</w:t>
            </w:r>
          </w:p>
        </w:tc>
        <w:tc>
          <w:tcPr>
            <w:tcW w:w="1418" w:type="dxa"/>
            <w:vAlign w:val="center"/>
          </w:tcPr>
          <w:p w:rsidR="00B74C36" w:rsidRPr="00857CA9" w:rsidRDefault="00B74C36" w:rsidP="00B74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857CA9">
              <w:rPr>
                <w:rFonts w:ascii="Rockwell" w:eastAsia="微軟正黑體" w:hAnsi="Rockwell"/>
              </w:rPr>
              <w:t>3/3</w:t>
            </w:r>
          </w:p>
        </w:tc>
        <w:tc>
          <w:tcPr>
            <w:tcW w:w="481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具資訊專長之教師</w:t>
            </w:r>
          </w:p>
        </w:tc>
        <w:tc>
          <w:tcPr>
            <w:tcW w:w="3402" w:type="dxa"/>
            <w:vAlign w:val="center"/>
          </w:tcPr>
          <w:p w:rsidR="00B74C36" w:rsidRPr="00857CA9" w:rsidRDefault="00B74C36" w:rsidP="00B74C3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  <w:tr w:rsidR="00B74C36" w:rsidRPr="00857CA9" w:rsidTr="00CC4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74C36" w:rsidRPr="00857CA9" w:rsidRDefault="00B74C36" w:rsidP="00B74C36">
            <w:pPr>
              <w:jc w:val="center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5</w:t>
            </w:r>
          </w:p>
        </w:tc>
        <w:tc>
          <w:tcPr>
            <w:tcW w:w="2552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管理資訊系統</w:t>
            </w:r>
          </w:p>
        </w:tc>
        <w:tc>
          <w:tcPr>
            <w:tcW w:w="240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管理資訊系統</w:t>
            </w:r>
          </w:p>
        </w:tc>
        <w:tc>
          <w:tcPr>
            <w:tcW w:w="1418" w:type="dxa"/>
            <w:vAlign w:val="center"/>
          </w:tcPr>
          <w:p w:rsidR="00B74C36" w:rsidRPr="00857CA9" w:rsidRDefault="00B74C36" w:rsidP="00B74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857CA9">
              <w:rPr>
                <w:rFonts w:ascii="Rockwell" w:eastAsia="微軟正黑體" w:hAnsi="Rockwell"/>
              </w:rPr>
              <w:t>3/3</w:t>
            </w:r>
          </w:p>
        </w:tc>
        <w:tc>
          <w:tcPr>
            <w:tcW w:w="4819" w:type="dxa"/>
            <w:vAlign w:val="center"/>
          </w:tcPr>
          <w:p w:rsidR="00B74C36" w:rsidRPr="00857CA9" w:rsidRDefault="00B74C36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具資訊專長之教師</w:t>
            </w:r>
          </w:p>
        </w:tc>
        <w:tc>
          <w:tcPr>
            <w:tcW w:w="3402" w:type="dxa"/>
            <w:vAlign w:val="center"/>
          </w:tcPr>
          <w:p w:rsidR="00B74C36" w:rsidRPr="00857CA9" w:rsidRDefault="00B74C36" w:rsidP="00B74C3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857CA9">
              <w:rPr>
                <w:rFonts w:ascii="Rockwell" w:eastAsia="微軟正黑體" w:hAnsi="Rockwell"/>
              </w:rPr>
              <w:t>全英語教學</w:t>
            </w:r>
            <w:r w:rsidRPr="00857CA9">
              <w:rPr>
                <w:rFonts w:ascii="Rockwell" w:eastAsia="微軟正黑體" w:hAnsi="Rockwell"/>
              </w:rPr>
              <w:t>(</w:t>
            </w:r>
            <w:r w:rsidRPr="00857CA9">
              <w:rPr>
                <w:rFonts w:ascii="Rockwell" w:eastAsia="微軟正黑體" w:hAnsi="Rockwell"/>
              </w:rPr>
              <w:t>支援管理科學與財金國際學士學位學程</w:t>
            </w:r>
            <w:r w:rsidRPr="00857CA9">
              <w:rPr>
                <w:rFonts w:ascii="Rockwell" w:eastAsia="微軟正黑體" w:hAnsi="Rockwell"/>
              </w:rPr>
              <w:t>)</w:t>
            </w:r>
          </w:p>
        </w:tc>
      </w:tr>
      <w:tr w:rsidR="00D0546F" w:rsidRPr="00857CA9" w:rsidTr="00CC4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D0546F" w:rsidRPr="00857CA9" w:rsidRDefault="00D0546F" w:rsidP="00B74C36">
            <w:pPr>
              <w:jc w:val="center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D0546F">
              <w:rPr>
                <w:rFonts w:ascii="Rockwell" w:eastAsia="微軟正黑體" w:hAnsi="Rockwell" w:hint="eastAsia"/>
              </w:rPr>
              <w:t>體育與運動科學系</w:t>
            </w:r>
          </w:p>
        </w:tc>
        <w:tc>
          <w:tcPr>
            <w:tcW w:w="2409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民俗體育</w:t>
            </w:r>
          </w:p>
        </w:tc>
        <w:tc>
          <w:tcPr>
            <w:tcW w:w="1418" w:type="dxa"/>
            <w:vAlign w:val="center"/>
          </w:tcPr>
          <w:p w:rsidR="00D0546F" w:rsidRPr="00857CA9" w:rsidRDefault="00D0546F" w:rsidP="00B74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1</w:t>
            </w:r>
            <w:r>
              <w:rPr>
                <w:rFonts w:ascii="Rockwell" w:eastAsia="微軟正黑體" w:hAnsi="Rockwell"/>
              </w:rPr>
              <w:t>/2</w:t>
            </w:r>
          </w:p>
        </w:tc>
        <w:tc>
          <w:tcPr>
            <w:tcW w:w="4819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具備扯鈴、跳繩之教學經驗</w:t>
            </w:r>
          </w:p>
        </w:tc>
        <w:tc>
          <w:tcPr>
            <w:tcW w:w="3402" w:type="dxa"/>
            <w:vAlign w:val="center"/>
          </w:tcPr>
          <w:p w:rsidR="00D0546F" w:rsidRPr="00857CA9" w:rsidRDefault="00D0546F" w:rsidP="00B74C3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  <w:tr w:rsidR="00D0546F" w:rsidRPr="00857CA9" w:rsidTr="00CC4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D0546F" w:rsidRPr="00857CA9" w:rsidRDefault="00D0546F" w:rsidP="00B74C36">
            <w:pPr>
              <w:jc w:val="center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 w:rsidRPr="00D0546F">
              <w:rPr>
                <w:rFonts w:ascii="Rockwell" w:eastAsia="微軟正黑體" w:hAnsi="Rockwell" w:hint="eastAsia"/>
              </w:rPr>
              <w:t>體育與運動科學系</w:t>
            </w:r>
          </w:p>
        </w:tc>
        <w:tc>
          <w:tcPr>
            <w:tcW w:w="2409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團體活動</w:t>
            </w:r>
          </w:p>
        </w:tc>
        <w:tc>
          <w:tcPr>
            <w:tcW w:w="1418" w:type="dxa"/>
            <w:vAlign w:val="center"/>
          </w:tcPr>
          <w:p w:rsidR="00D0546F" w:rsidRPr="00857CA9" w:rsidRDefault="00D0546F" w:rsidP="00B74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1/2</w:t>
            </w:r>
          </w:p>
        </w:tc>
        <w:tc>
          <w:tcPr>
            <w:tcW w:w="4819" w:type="dxa"/>
            <w:vAlign w:val="center"/>
          </w:tcPr>
          <w:p w:rsidR="00D0546F" w:rsidRPr="00857CA9" w:rsidRDefault="00D0546F" w:rsidP="00B7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  <w:r>
              <w:rPr>
                <w:rFonts w:ascii="Rockwell" w:eastAsia="微軟正黑體" w:hAnsi="Rockwell" w:hint="eastAsia"/>
              </w:rPr>
              <w:t>具備體育相關背景與教學活動之經驗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D0546F" w:rsidRPr="00857CA9" w:rsidRDefault="00D0546F" w:rsidP="00B74C3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微軟正黑體" w:hAnsi="Rockwell"/>
              </w:rPr>
            </w:pPr>
          </w:p>
        </w:tc>
      </w:tr>
    </w:tbl>
    <w:p w:rsidR="00925490" w:rsidRPr="00857CA9" w:rsidRDefault="00925490" w:rsidP="00925490">
      <w:pPr>
        <w:jc w:val="center"/>
        <w:rPr>
          <w:rFonts w:ascii="Rockwell" w:eastAsia="微軟正黑體" w:hAnsi="Rockwell"/>
        </w:rPr>
      </w:pPr>
    </w:p>
    <w:p w:rsidR="007B060C" w:rsidRPr="00857CA9" w:rsidRDefault="007B060C" w:rsidP="00925490">
      <w:pPr>
        <w:jc w:val="center"/>
        <w:rPr>
          <w:rFonts w:ascii="Rockwell" w:eastAsia="微軟正黑體" w:hAnsi="Rockwell"/>
        </w:rPr>
      </w:pPr>
    </w:p>
    <w:p w:rsidR="007B060C" w:rsidRPr="00857CA9" w:rsidRDefault="007B060C" w:rsidP="00925490">
      <w:pPr>
        <w:jc w:val="center"/>
        <w:rPr>
          <w:rFonts w:ascii="Rockwell" w:eastAsia="微軟正黑體" w:hAnsi="Rockwell"/>
        </w:rPr>
      </w:pPr>
    </w:p>
    <w:sectPr w:rsidR="007B060C" w:rsidRPr="00857CA9" w:rsidSect="002B1E67">
      <w:pgSz w:w="16838" w:h="11906" w:orient="landscape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3D" w:rsidRDefault="006C2A3D" w:rsidP="007B060C">
      <w:r>
        <w:separator/>
      </w:r>
    </w:p>
  </w:endnote>
  <w:endnote w:type="continuationSeparator" w:id="0">
    <w:p w:rsidR="006C2A3D" w:rsidRDefault="006C2A3D" w:rsidP="007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3D" w:rsidRDefault="006C2A3D" w:rsidP="007B060C">
      <w:r>
        <w:separator/>
      </w:r>
    </w:p>
  </w:footnote>
  <w:footnote w:type="continuationSeparator" w:id="0">
    <w:p w:rsidR="006C2A3D" w:rsidRDefault="006C2A3D" w:rsidP="007B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010DD0"/>
    <w:rsid w:val="00094246"/>
    <w:rsid w:val="00130FED"/>
    <w:rsid w:val="001459CF"/>
    <w:rsid w:val="002B1E67"/>
    <w:rsid w:val="00336D5A"/>
    <w:rsid w:val="003D117F"/>
    <w:rsid w:val="006C2A3D"/>
    <w:rsid w:val="00723024"/>
    <w:rsid w:val="007B060C"/>
    <w:rsid w:val="007D4BF6"/>
    <w:rsid w:val="00857CA9"/>
    <w:rsid w:val="00925490"/>
    <w:rsid w:val="009A71A2"/>
    <w:rsid w:val="00B74C36"/>
    <w:rsid w:val="00B84545"/>
    <w:rsid w:val="00BC0EBB"/>
    <w:rsid w:val="00C15BEE"/>
    <w:rsid w:val="00CC4570"/>
    <w:rsid w:val="00D0546F"/>
    <w:rsid w:val="00D85EBD"/>
    <w:rsid w:val="00DA328D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B2C36-F758-4B2D-ADE5-1633A7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2B1E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6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54</Words>
  <Characters>309</Characters>
  <Application>Microsoft Office Word</Application>
  <DocSecurity>0</DocSecurity>
  <Lines>2</Lines>
  <Paragraphs>1</Paragraphs>
  <ScaleCrop>false</ScaleCrop>
  <Company>NDHU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clchen</cp:lastModifiedBy>
  <cp:revision>12</cp:revision>
  <cp:lastPrinted>2015-10-05T06:39:00Z</cp:lastPrinted>
  <dcterms:created xsi:type="dcterms:W3CDTF">2014-11-26T06:34:00Z</dcterms:created>
  <dcterms:modified xsi:type="dcterms:W3CDTF">2015-10-06T08:35:00Z</dcterms:modified>
</cp:coreProperties>
</file>